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REGULAMIN IMPREZY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1. Nazwa Imprezy: Mopsie Walentynki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2. Miejsce: Warszawa</w:t>
      </w:r>
      <w:r>
        <w:rPr>
          <w:rFonts w:ascii="Times New Roman" w:hAnsi="Times New Roman"/>
          <w:sz w:val="24"/>
          <w:szCs w:val="24"/>
          <w:rtl w:val="0"/>
        </w:rPr>
        <w:t>, Pozna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, Gliwice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3. Organizatorem imprezy jest: Stowarzyszenie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Mopsy w potrzebie</w:t>
      </w:r>
      <w:r>
        <w:rPr>
          <w:rFonts w:ascii="Times New Roman" w:hAnsi="Times New Roman" w:hint="default"/>
          <w:sz w:val="24"/>
          <w:szCs w:val="24"/>
          <w:rtl w:val="0"/>
        </w:rPr>
        <w:t>”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4. Celem imprezy jest: integracja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rodowiska mi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nik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ps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rasy mops, edukacja w zakresie wiedzy o rasie i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 xml:space="preserve">ci Stowarzyszenia, zbieranie funduszy na cele statutowe Stowarzyszenia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5. Organizator imprezy zamkni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tej organizuje imprez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we w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asnym imieniu na terenie swojej siedziby albo w pomieszczeniach na ten cel u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yczonych lub wynaj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tych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I.  POSTANOWIENIA OG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LNE: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1. Niniejszy regulamin (zwany dalej: Regulaminem) zosta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sz w:val="24"/>
          <w:szCs w:val="24"/>
          <w:rtl w:val="0"/>
        </w:rPr>
        <w:t>wydany na podstawie Ustawy z dnia 25 pa</w:t>
      </w:r>
      <w:r>
        <w:rPr>
          <w:rFonts w:ascii="Times New Roman" w:hAnsi="Times New Roman" w:hint="default"/>
          <w:sz w:val="24"/>
          <w:szCs w:val="24"/>
          <w:rtl w:val="0"/>
        </w:rPr>
        <w:t>ź</w:t>
      </w:r>
      <w:r>
        <w:rPr>
          <w:rFonts w:ascii="Times New Roman" w:hAnsi="Times New Roman"/>
          <w:sz w:val="24"/>
          <w:szCs w:val="24"/>
          <w:rtl w:val="0"/>
        </w:rPr>
        <w:t>dziernika 1991r. o organizowaniu i prowadzeniu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kulturalnej (t. j. Dz. U. 2012 r. poz. 406 z p</w:t>
      </w:r>
      <w:r>
        <w:rPr>
          <w:rFonts w:ascii="Times New Roman" w:hAnsi="Times New Roman" w:hint="default"/>
          <w:sz w:val="24"/>
          <w:szCs w:val="24"/>
          <w:rtl w:val="0"/>
        </w:rPr>
        <w:t>óź</w:t>
      </w:r>
      <w:r>
        <w:rPr>
          <w:rFonts w:ascii="Times New Roman" w:hAnsi="Times New Roman"/>
          <w:sz w:val="24"/>
          <w:szCs w:val="24"/>
          <w:rtl w:val="0"/>
        </w:rPr>
        <w:t>n. zm.)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2. Regulamin kierowany jest do wszystkich os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re w czasie trwania Imprezy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przebywa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na terenie, na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rym przeprowadzana jest Impreza. Ka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da osoba przebywaj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ca na tym terenie w czasie trwania Imprezy 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zana jest stosowa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do postanowie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niniejszego Regulaminu.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3. Celem Regulaminu jest zapewnienie bezpiecze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stwa Imprezy poprzez okre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lenie zasad zachowania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os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 obecnych na Imprezie i korzystania przez nie z terenu, na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rym przeprowadzana jest Impreza, a tak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urz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, znajduj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na nim.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4. Organizator informuje,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Impreza ma charakter kulturalny a jej celem nie jest propagowanie jakichkolwiek pogl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czy idei politycznych lub spo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ecznych.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II. ZASADY ORGANIZACYJNE I PORZ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DKOWE OBOWI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ZUJ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CE NA TERENIE IMPREZY: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1. Impreza ma charakter otwarty a wst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 na 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jest wolny.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2. Osoby ma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oletnie uczestnicz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w Imprezie na wy</w:t>
      </w:r>
      <w:r>
        <w:rPr>
          <w:rFonts w:ascii="Times New Roman" w:hAnsi="Times New Roman" w:hint="default"/>
          <w:sz w:val="24"/>
          <w:szCs w:val="24"/>
          <w:rtl w:val="0"/>
        </w:rPr>
        <w:t>łą</w:t>
      </w:r>
      <w:r>
        <w:rPr>
          <w:rFonts w:ascii="Times New Roman" w:hAnsi="Times New Roman"/>
          <w:sz w:val="24"/>
          <w:szCs w:val="24"/>
          <w:rtl w:val="0"/>
        </w:rPr>
        <w:t>czn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odpowiedzialno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sz w:val="24"/>
          <w:szCs w:val="24"/>
          <w:rtl w:val="0"/>
        </w:rPr>
        <w:t>os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re sprawuj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nad nimi piecz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3. Uczestnicy Imprezy oraz wszystkie osoby,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re znajduj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na terenie Imprezy 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zani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zachowywa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w spos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 niezagra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 bezpiecze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stwu innych os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 obecnych na tej Imprezie, a w 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przestrzega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postanowie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Regulaminu stosowa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do zalece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przedstawicieli Organizatora, maj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na celu zapewnienie im bezpiecze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stwa i porz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dku.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4. Uczestnik imprezy przyjmuje do wiadomo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ci,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na imprezie przebywa na w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asne ryzyko i odpowiedzialno</w:t>
      </w:r>
      <w:r>
        <w:rPr>
          <w:rFonts w:ascii="Times New Roman" w:hAnsi="Times New Roman" w:hint="default"/>
          <w:sz w:val="24"/>
          <w:szCs w:val="24"/>
          <w:rtl w:val="0"/>
        </w:rPr>
        <w:t>ść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5. Uczestnik imprezy ponosi 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odpowiedzialno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sz w:val="24"/>
          <w:szCs w:val="24"/>
          <w:rtl w:val="0"/>
        </w:rPr>
        <w:t>materialn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za szkody wyrz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dzone przez niego na terenie, gdzie odbywa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impreza w stosunku do innych jej uczestnik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jak i za szkody wyrz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dzone w mieniu organizatora.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6. Punkt pomocy medycznej na wypadek konieczno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udzielenia nag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ej pomocy znajduje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na terenie Imprezy i jest wyra</w:t>
      </w:r>
      <w:r>
        <w:rPr>
          <w:rFonts w:ascii="Times New Roman" w:hAnsi="Times New Roman" w:hint="default"/>
          <w:sz w:val="24"/>
          <w:szCs w:val="24"/>
          <w:rtl w:val="0"/>
        </w:rPr>
        <w:t>ź</w:t>
      </w:r>
      <w:r>
        <w:rPr>
          <w:rFonts w:ascii="Times New Roman" w:hAnsi="Times New Roman"/>
          <w:sz w:val="24"/>
          <w:szCs w:val="24"/>
          <w:rtl w:val="0"/>
        </w:rPr>
        <w:t>nie oznakowany.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7. W przypadku zauwa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enia po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aru lub innego miejscowego zagro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enia nale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 post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powa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zgodnie z poni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sz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instrukcj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a) Kto zauwa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 po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ar lub inne miejscowe zagro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enie podczas Imprezy zobowi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zany jest: powiadomi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 xml:space="preserve">Organizatora Imprezy 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</w:rPr>
        <w:t>powiadomi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osoby bezpo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rednio zagro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one i jak najszybciej opu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miejsce zagro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enia.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b) Organizator Imprezy zobowi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zany jest do bezzw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ocznego powiadomienia odpowiednich 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b ratowniczych i 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wnoczesnego rozpocz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cia akcji ratowniczo-ga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niczej lub ewakuacji.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8. Organizator utrwala przebieg Imprezy dla cel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dokumentacji oraz promocji lub reklamy Imprezy i imprez Organizatora oraz sponsor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w przysz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ych latach. Wizerunek os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 przebywaj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na terenie Imprezy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zosta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utrwalony, a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pnie rozpowszechniany dla cel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 xml:space="preserve">w dokumentacyjnych, sprawozdawczych, reklamowych oraz promocyjnych.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Jednocze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nie bior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 udzia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 Imprezie uczestnik wyra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</w:t>
      </w:r>
      <w:r>
        <w:rPr>
          <w:rFonts w:ascii="Times New Roman" w:hAnsi="Times New Roman"/>
          <w:sz w:val="24"/>
          <w:szCs w:val="24"/>
          <w:rtl w:val="0"/>
        </w:rPr>
        <w:t xml:space="preserve"> nieodp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atnie zgod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 xml:space="preserve">na wykorzystanie, w tym rozpowszechnianie przez Stowarzyszenie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Mopsy w potrzebie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>jego wizerunku, utrwalonego w trakcie Imprezy za pomoc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urz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dze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rejestruj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obraz i d</w:t>
      </w:r>
      <w:r>
        <w:rPr>
          <w:rFonts w:ascii="Times New Roman" w:hAnsi="Times New Roman" w:hint="default"/>
          <w:sz w:val="24"/>
          <w:szCs w:val="24"/>
          <w:rtl w:val="0"/>
        </w:rPr>
        <w:t>ź</w:t>
      </w:r>
      <w:r>
        <w:rPr>
          <w:rFonts w:ascii="Times New Roman" w:hAnsi="Times New Roman"/>
          <w:sz w:val="24"/>
          <w:szCs w:val="24"/>
          <w:rtl w:val="0"/>
        </w:rPr>
        <w:t>wi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k, poprzez jego publikacj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  <w:lang w:val="en-US"/>
        </w:rPr>
        <w:t>w ca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lub we fragmentach na profilach spo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eczno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 xml:space="preserve">ciowych (m.in. facebook, youtube) i stronach internetowych Stowarzyszenia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Mopsy w potrzebie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>oraz podmiot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z 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wsp</w:t>
      </w:r>
      <w:r>
        <w:rPr>
          <w:rFonts w:ascii="Times New Roman" w:hAnsi="Times New Roman" w:hint="default"/>
          <w:sz w:val="24"/>
          <w:szCs w:val="24"/>
          <w:rtl w:val="0"/>
        </w:rPr>
        <w:t>ół</w:t>
      </w:r>
      <w:r>
        <w:rPr>
          <w:rFonts w:ascii="Times New Roman" w:hAnsi="Times New Roman"/>
          <w:sz w:val="24"/>
          <w:szCs w:val="24"/>
          <w:rtl w:val="0"/>
        </w:rPr>
        <w:t>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w zakresie realizacji jej cel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statutowych, jak 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wnie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sz w:val="24"/>
          <w:szCs w:val="24"/>
          <w:rtl w:val="0"/>
        </w:rPr>
        <w:t>w pochodz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cych od Stowarzyszenia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Mopsy w potrzebie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>lub wykonanych na jej zlecenie publikacjach, prezentacjach, materia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ach filmowych, oraz innego rodzaju materia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ach informacyjnych (tak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 xml:space="preserve">e w wersji drukowanej i elektronicznej) rozpowszechnianych przez Stowarzyszenie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Mopsy w potrzebie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>w zwi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zku z organizacj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Imprezy lub dotycz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jej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informacyjn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lub promocyjn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9. Organizator nie bierze odpowiedzialno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za sytuacje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 wynikiem nieprzestrzegania zawartych powy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ej postanowie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10. Organizator nie ponosi odpowiedzialno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za skutki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ania Si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y Wy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szej. Za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łę </w:t>
      </w:r>
      <w:r>
        <w:rPr>
          <w:rFonts w:ascii="Times New Roman" w:hAnsi="Times New Roman"/>
          <w:sz w:val="24"/>
          <w:szCs w:val="24"/>
          <w:rtl w:val="0"/>
        </w:rPr>
        <w:t>Wy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sz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uznaje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zdarzenie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 poza kontrol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Organizatora,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 xml:space="preserve">re powoduje,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wykonanie zobowi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jest niemo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liwe lub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by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uznane za niemo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liwe ze wzgl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du na wyst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 okoliczno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ci.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łę </w:t>
      </w:r>
      <w:r>
        <w:rPr>
          <w:rFonts w:ascii="Times New Roman" w:hAnsi="Times New Roman"/>
          <w:sz w:val="24"/>
          <w:szCs w:val="24"/>
          <w:rtl w:val="0"/>
        </w:rPr>
        <w:t>Wy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sz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stanowi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w 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ci: warunki atmosferyczne, awarie lub zak</w:t>
      </w:r>
      <w:r>
        <w:rPr>
          <w:rFonts w:ascii="Times New Roman" w:hAnsi="Times New Roman" w:hint="default"/>
          <w:sz w:val="24"/>
          <w:szCs w:val="24"/>
          <w:rtl w:val="0"/>
        </w:rPr>
        <w:t>łó</w:t>
      </w:r>
      <w:r>
        <w:rPr>
          <w:rFonts w:ascii="Times New Roman" w:hAnsi="Times New Roman"/>
          <w:sz w:val="24"/>
          <w:szCs w:val="24"/>
          <w:rtl w:val="0"/>
        </w:rPr>
        <w:t>cenia pracy urz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dze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dostarczaj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energi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elektryczn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, ciep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o,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wiat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o,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ania wojenne lub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ania w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adz pa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stwowych lub samorz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dowych w zakresie formu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owania polityki, praw i przepis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maj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wp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yw na wykonanie zobowi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11.  Niniejszy Regulamin jest dost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pny:</w:t>
      </w:r>
    </w:p>
    <w:p>
      <w:pPr>
        <w:pStyle w:val="Normal.0"/>
        <w:spacing w:after="0" w:line="240" w:lineRule="auto"/>
        <w:ind w:left="708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-na stronie internetowej Organizatora,</w:t>
      </w:r>
    </w:p>
    <w:p>
      <w:pPr>
        <w:pStyle w:val="Normal.0"/>
        <w:spacing w:after="0" w:line="240" w:lineRule="auto"/>
        <w:ind w:left="708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-w punkcie informacyjnym na Terenie Imprezy.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12.  W sprawach nieuregulowanych w Regulaminie stosuje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przepisy Kodeksu Cywilnego.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13. Udzia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sz w:val="24"/>
          <w:szCs w:val="24"/>
          <w:rtl w:val="0"/>
        </w:rPr>
        <w:t>w imprezie jest 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wnoznaczny z akceptacj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przez uczestnika niniejszego Regulaminu.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14.  Regulamin wchodzi w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ycie i 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zuje w dniu Imprezy, tj. 9 lutego 2020 r.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Klauzula informacyjna w zakresie przetwarzania wizerunku Zgodnie z art. 13 ust. 1 i 2 rozporz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dzenia Parlamentu Europejskiego i Rady (UE) 2016/679 z dnia 27 kwietnia 2016 r. w sprawie ochrony os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b fizycznych w zwi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zku z przetwarzaniem danych osobowych i w sprawie swobodnego przep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ywu takich danych oraz uchylenia dyrektywy 95/46/WE (og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lne rozporz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dzenie o ochronie danych, dalej: RODO) (Dz. Urz. UE L119/1) wskazujemy,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e: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Administratorem Twoich danych osobowych jest Stowarzyszenie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Mopsy w potrzebie</w:t>
      </w:r>
      <w:r>
        <w:rPr>
          <w:rFonts w:ascii="Times New Roman" w:hAnsi="Times New Roman" w:hint="default"/>
          <w:sz w:val="24"/>
          <w:szCs w:val="24"/>
          <w:rtl w:val="0"/>
        </w:rPr>
        <w:t>”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Kontakt z administratorem danych osobowych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liwy jest za pomoc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poczty elektronicznej (adres mailowy: mopsywpotrzebie@wp.pl)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Twoje dane osobowe w zakresie wizerunku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przetwarzane zgodnie z RODO w celu informacyjnym, promocyjnym i publikacji Twojego wizerunku na stronach internetowych i profilach w serwisach spo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eczno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ciowych Administratora i podmiot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wsp</w:t>
      </w:r>
      <w:r>
        <w:rPr>
          <w:rFonts w:ascii="Times New Roman" w:hAnsi="Times New Roman" w:hint="default"/>
          <w:sz w:val="24"/>
          <w:szCs w:val="24"/>
          <w:rtl w:val="0"/>
        </w:rPr>
        <w:t>ół</w:t>
      </w:r>
      <w:r>
        <w:rPr>
          <w:rFonts w:ascii="Times New Roman" w:hAnsi="Times New Roman"/>
          <w:sz w:val="24"/>
          <w:szCs w:val="24"/>
          <w:rtl w:val="0"/>
        </w:rPr>
        <w:t>pracuj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cych, prasie, tablicach informacyjnych w pomieszczeniach Administratora na podstawie zgody w oparciu o art. 6 ust. 1 lit. a) RODO.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Twoje dane osobowe nie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przekazywane do pa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stwa trzeciego.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Twoje dane osobowe wskazane w pkt 3 powy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ej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przechowywane do czasu wycofania przez Ciebie zgody na przetwarzanie w tym celu.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Odbiorcami Twoich danych osobowych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osoby upowa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nione przez Administratora oraz podmioty przetwarzaj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 dane osobowe w imieniu Administratora.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Przys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uguje Ci prawo </w:t>
      </w:r>
      <w:r>
        <w:rPr>
          <w:rFonts w:ascii="Times New Roman" w:hAnsi="Times New Roman" w:hint="default"/>
          <w:sz w:val="24"/>
          <w:szCs w:val="24"/>
          <w:rtl w:val="0"/>
        </w:rPr>
        <w:t>żą</w:t>
      </w:r>
      <w:r>
        <w:rPr>
          <w:rFonts w:ascii="Times New Roman" w:hAnsi="Times New Roman"/>
          <w:sz w:val="24"/>
          <w:szCs w:val="24"/>
          <w:rtl w:val="0"/>
        </w:rPr>
        <w:t>dania od Administratora dost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pu do danych osobowych Ciebie dotycz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cych, ich sprostowania, usuni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cia, ograniczenia przetwarzania oraz przenoszenia danych.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Przys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uguje Ci prawo do cofni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cia zgody w ka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dym czasie poprzez przes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anie 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wiadczenia o wycofaniu zgody na adres poczty elektronicznej: mopsywpotrzebie@wp.pl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Przys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uguje Ci prawo wniesienia skargi do Prezesa Urz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du Ochrony Danych Osobowych, gdy uznasz,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 xml:space="preserve">e przetwarzanie przez Administratora danych osobowych narusza przepisy o ochronie danych osobowych.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Podanie danych osobowych, o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 xml:space="preserve">rych mowa w pkt 3 jest dobrowolne i nie jest wymogiem ustawowym ani warunkiem zawarcia umowy.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</w:pPr>
      <w:r>
        <w:rPr>
          <w:rFonts w:ascii="Times New Roman" w:hAnsi="Times New Roman"/>
          <w:sz w:val="24"/>
          <w:szCs w:val="24"/>
          <w:rtl w:val="0"/>
        </w:rPr>
        <w:t>Wobec Uczestnik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nie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podejmowane zautomatyzowane decyzje (decyzje bez udzia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 cz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owieka), w tym ich dane nie 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podlega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y profilowaniu.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